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A6377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THE FOX AND THE GOAT</w:t>
      </w:r>
    </w:p>
    <w:p w14:paraId="0D46A1CD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69B9F995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  <w:i/>
          <w:iCs/>
        </w:rPr>
        <w:t>CHARACTERS:</w:t>
      </w:r>
    </w:p>
    <w:p w14:paraId="1EA8A73E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  <w:i/>
          <w:iCs/>
        </w:rPr>
        <w:t>NARRATOR</w:t>
      </w:r>
    </w:p>
    <w:p w14:paraId="4724AE65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  <w:i/>
          <w:iCs/>
        </w:rPr>
        <w:t>FOX</w:t>
      </w:r>
    </w:p>
    <w:p w14:paraId="65432D5C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  <w:i/>
          <w:iCs/>
        </w:rPr>
        <w:t>GOAT</w:t>
      </w:r>
    </w:p>
    <w:p w14:paraId="5D300600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16631734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SCRIPT:</w:t>
      </w:r>
    </w:p>
    <w:p w14:paraId="727DDA43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612B3B44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NARRATOR: One hot sunny day, a thirsty fox was walking in the woods.  Suddenly, he saw a well, and when trying to look inside, he fell in.</w:t>
      </w:r>
    </w:p>
    <w:p w14:paraId="528D9484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1C876C9D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 xml:space="preserve">FOX:  Oh, this well is very deep.  How will I get out </w:t>
      </w:r>
      <w:proofErr w:type="gramStart"/>
      <w:r w:rsidRPr="002D4E27">
        <w:rPr>
          <w:b/>
          <w:bCs/>
        </w:rPr>
        <w:t>again?.</w:t>
      </w:r>
      <w:proofErr w:type="gramEnd"/>
      <w:r w:rsidRPr="002D4E27">
        <w:rPr>
          <w:b/>
          <w:bCs/>
        </w:rPr>
        <w:t xml:space="preserve">  I can´t jump very high.  All I wanted was some water, but not this </w:t>
      </w:r>
      <w:proofErr w:type="gramStart"/>
      <w:r w:rsidRPr="002D4E27">
        <w:rPr>
          <w:b/>
          <w:bCs/>
        </w:rPr>
        <w:t>much!.</w:t>
      </w:r>
      <w:proofErr w:type="gramEnd"/>
    </w:p>
    <w:p w14:paraId="125E82A7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4EC6FC4F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NARRATOR: At that moment, a thirsty goat was passing by, and heard a noise coming from the well.</w:t>
      </w:r>
    </w:p>
    <w:p w14:paraId="42CA5304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66DFA501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 xml:space="preserve">GOAT: What are you doing down there, </w:t>
      </w:r>
      <w:proofErr w:type="gramStart"/>
      <w:r w:rsidRPr="002D4E27">
        <w:rPr>
          <w:b/>
          <w:bCs/>
        </w:rPr>
        <w:t>fox?.</w:t>
      </w:r>
      <w:proofErr w:type="gramEnd"/>
      <w:r w:rsidRPr="002D4E27">
        <w:rPr>
          <w:b/>
          <w:bCs/>
        </w:rPr>
        <w:t xml:space="preserve">  Did you lose </w:t>
      </w:r>
      <w:proofErr w:type="gramStart"/>
      <w:r w:rsidRPr="002D4E27">
        <w:rPr>
          <w:b/>
          <w:bCs/>
        </w:rPr>
        <w:t>something?.</w:t>
      </w:r>
      <w:proofErr w:type="gramEnd"/>
    </w:p>
    <w:p w14:paraId="2CCA0E6D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5E983720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 xml:space="preserve">FOX: No, goat, I just wanted to drink some water. I was so thirsty, and this water is so refreshing.  Come down here and taste it for </w:t>
      </w:r>
      <w:proofErr w:type="gramStart"/>
      <w:r w:rsidRPr="002D4E27">
        <w:rPr>
          <w:b/>
          <w:bCs/>
        </w:rPr>
        <w:t>yourself!.</w:t>
      </w:r>
      <w:proofErr w:type="gramEnd"/>
    </w:p>
    <w:p w14:paraId="1087A410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3EADC0B2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GOAT: </w:t>
      </w:r>
      <w:proofErr w:type="gramStart"/>
      <w:r w:rsidRPr="002D4E27">
        <w:rPr>
          <w:b/>
          <w:bCs/>
        </w:rPr>
        <w:t>Really?.</w:t>
      </w:r>
      <w:proofErr w:type="gramEnd"/>
    </w:p>
    <w:p w14:paraId="2AC64010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12945FA9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NARRATOR:  </w:t>
      </w:r>
      <w:proofErr w:type="gramStart"/>
      <w:r w:rsidRPr="002D4E27">
        <w:rPr>
          <w:b/>
          <w:bCs/>
        </w:rPr>
        <w:t>So</w:t>
      </w:r>
      <w:proofErr w:type="gramEnd"/>
      <w:r w:rsidRPr="002D4E27">
        <w:rPr>
          <w:b/>
          <w:bCs/>
        </w:rPr>
        <w:t xml:space="preserve"> the goat jumped down into the well.</w:t>
      </w:r>
    </w:p>
    <w:p w14:paraId="6126928F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1FD172AF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 xml:space="preserve">GOAT: You were </w:t>
      </w:r>
      <w:proofErr w:type="gramStart"/>
      <w:r w:rsidRPr="002D4E27">
        <w:rPr>
          <w:b/>
          <w:bCs/>
        </w:rPr>
        <w:t>right!.</w:t>
      </w:r>
      <w:proofErr w:type="gramEnd"/>
      <w:r w:rsidRPr="002D4E27">
        <w:rPr>
          <w:b/>
          <w:bCs/>
        </w:rPr>
        <w:t xml:space="preserve">  This water is so sweet and fresh.   But, how are we going to get out from </w:t>
      </w:r>
      <w:proofErr w:type="gramStart"/>
      <w:r w:rsidRPr="002D4E27">
        <w:rPr>
          <w:b/>
          <w:bCs/>
        </w:rPr>
        <w:t>here?.</w:t>
      </w:r>
      <w:proofErr w:type="gramEnd"/>
    </w:p>
    <w:p w14:paraId="41296B48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6D057C79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lastRenderedPageBreak/>
        <w:t xml:space="preserve">FOX: Well, the top of the well is high, but if you stand </w:t>
      </w:r>
      <w:proofErr w:type="gramStart"/>
      <w:r w:rsidRPr="002D4E27">
        <w:rPr>
          <w:b/>
          <w:bCs/>
        </w:rPr>
        <w:t>still</w:t>
      </w:r>
      <w:proofErr w:type="gramEnd"/>
      <w:r w:rsidRPr="002D4E27">
        <w:rPr>
          <w:b/>
          <w:bCs/>
        </w:rPr>
        <w:t xml:space="preserve"> I can climb on your back and jump to the top.  As soon as I am out, I will help you to get out too.</w:t>
      </w:r>
    </w:p>
    <w:p w14:paraId="06852D90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3E31ADAD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NARRATOR: </w:t>
      </w:r>
      <w:proofErr w:type="gramStart"/>
      <w:r w:rsidRPr="002D4E27">
        <w:rPr>
          <w:b/>
          <w:bCs/>
        </w:rPr>
        <w:t>So</w:t>
      </w:r>
      <w:proofErr w:type="gramEnd"/>
      <w:r w:rsidRPr="002D4E27">
        <w:rPr>
          <w:b/>
          <w:bCs/>
        </w:rPr>
        <w:t xml:space="preserve"> the goat stood still, fox climbed out, and looked down at the goat.</w:t>
      </w:r>
    </w:p>
    <w:p w14:paraId="12E0A0D0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4E8612AB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 xml:space="preserve">FOX: Thanks for your help goat.  See you </w:t>
      </w:r>
      <w:proofErr w:type="gramStart"/>
      <w:r w:rsidRPr="002D4E27">
        <w:rPr>
          <w:b/>
          <w:bCs/>
        </w:rPr>
        <w:t>soon!.</w:t>
      </w:r>
      <w:proofErr w:type="gramEnd"/>
    </w:p>
    <w:p w14:paraId="0887126D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40DA8D14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 xml:space="preserve">GOAT: Fox, don´t leave me </w:t>
      </w:r>
      <w:proofErr w:type="gramStart"/>
      <w:r w:rsidRPr="002D4E27">
        <w:rPr>
          <w:b/>
          <w:bCs/>
        </w:rPr>
        <w:t>here!.</w:t>
      </w:r>
      <w:proofErr w:type="gramEnd"/>
      <w:r w:rsidRPr="002D4E27">
        <w:rPr>
          <w:b/>
          <w:bCs/>
        </w:rPr>
        <w:t xml:space="preserve">  How am I going to get </w:t>
      </w:r>
      <w:proofErr w:type="gramStart"/>
      <w:r w:rsidRPr="002D4E27">
        <w:rPr>
          <w:b/>
          <w:bCs/>
        </w:rPr>
        <w:t>out?.</w:t>
      </w:r>
      <w:proofErr w:type="gramEnd"/>
    </w:p>
    <w:p w14:paraId="1B631BEC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4432F68A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FOX: You should have thought about that before going into the well.  Remember what they say, ¨look before you leap¨. Ha, ha, ha, ha.</w:t>
      </w:r>
    </w:p>
    <w:p w14:paraId="7228E2BF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258FB8B1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NARRATOR: And the fox ran away.</w:t>
      </w:r>
    </w:p>
    <w:p w14:paraId="15AD2928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2F10A89E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THE END</w:t>
      </w:r>
    </w:p>
    <w:p w14:paraId="2D217B02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 </w:t>
      </w:r>
    </w:p>
    <w:p w14:paraId="7878CBBF" w14:textId="77777777" w:rsidR="002D4E27" w:rsidRPr="002D4E27" w:rsidRDefault="002D4E27" w:rsidP="002D4E27">
      <w:pPr>
        <w:rPr>
          <w:b/>
          <w:bCs/>
        </w:rPr>
      </w:pPr>
      <w:r w:rsidRPr="002D4E27">
        <w:rPr>
          <w:b/>
          <w:bCs/>
        </w:rPr>
        <w:t>Author:  Aesop Fable</w:t>
      </w:r>
    </w:p>
    <w:p w14:paraId="77B1C291" w14:textId="77777777" w:rsidR="00733024" w:rsidRPr="002D4E27" w:rsidRDefault="00733024" w:rsidP="002D4E27"/>
    <w:sectPr w:rsidR="00733024" w:rsidRPr="002D4E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374"/>
    <w:rsid w:val="00202875"/>
    <w:rsid w:val="002D4E27"/>
    <w:rsid w:val="00456F71"/>
    <w:rsid w:val="004F0B00"/>
    <w:rsid w:val="005D56DF"/>
    <w:rsid w:val="005E13F1"/>
    <w:rsid w:val="00687374"/>
    <w:rsid w:val="00733024"/>
    <w:rsid w:val="008C7CD5"/>
    <w:rsid w:val="00EF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799A29"/>
  <w15:chartTrackingRefBased/>
  <w15:docId w15:val="{4AF0E4E5-8AA6-482B-8F93-9A621CF3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0B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0B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2</cp:revision>
  <dcterms:created xsi:type="dcterms:W3CDTF">2024-07-29T17:14:00Z</dcterms:created>
  <dcterms:modified xsi:type="dcterms:W3CDTF">2024-07-29T17:14:00Z</dcterms:modified>
</cp:coreProperties>
</file>